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04" w:rsidRDefault="005B3304" w:rsidP="009B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304" w:rsidRDefault="009B19CC" w:rsidP="009B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3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       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5B3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Большебредихинская</w:t>
      </w:r>
      <w:proofErr w:type="spellEnd"/>
      <w:r w:rsidRPr="005B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                                                                                                                                                                     __________ Гасанова Э.Р.  </w:t>
      </w:r>
    </w:p>
    <w:p w:rsidR="005B3304" w:rsidRDefault="005B3304" w:rsidP="009B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304" w:rsidRPr="005B3304" w:rsidRDefault="005B3304" w:rsidP="009B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9CC" w:rsidRPr="00DE2B56" w:rsidRDefault="0076192C" w:rsidP="00761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           </w:t>
      </w:r>
      <w:r w:rsidR="005B330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gramStart"/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Р</w:t>
      </w:r>
      <w:proofErr w:type="gramEnd"/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А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С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П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И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С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А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Н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И</w:t>
      </w:r>
      <w:r w:rsidR="00AF5F12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</w:t>
      </w:r>
      <w:r w:rsidR="009B19CC"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Е</w:t>
      </w:r>
      <w:r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   У Р О К О В</w:t>
      </w:r>
    </w:p>
    <w:p w:rsidR="009B19CC" w:rsidRPr="009B19CC" w:rsidRDefault="009B19CC" w:rsidP="009B1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"/>
        <w:gridCol w:w="1701"/>
        <w:gridCol w:w="1701"/>
        <w:gridCol w:w="1701"/>
        <w:gridCol w:w="1843"/>
        <w:gridCol w:w="1843"/>
        <w:gridCol w:w="1842"/>
        <w:gridCol w:w="1701"/>
        <w:gridCol w:w="1701"/>
      </w:tblGrid>
      <w:tr w:rsidR="00813D80" w:rsidRPr="00AF5F12" w:rsidTr="00CB747C">
        <w:trPr>
          <w:trHeight w:val="17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5А 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6А 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6Б 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7Б 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F12" w:rsidRPr="00AF5F12" w:rsidRDefault="00AF5F1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8А класс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AF5F12" w:rsidRPr="00AF5F12" w:rsidRDefault="00AF5F12" w:rsidP="00AF5F1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8Б класс</w:t>
            </w:r>
          </w:p>
        </w:tc>
      </w:tr>
      <w:tr w:rsidR="00833ECF" w:rsidRPr="00AF5F12" w:rsidTr="00DE2B56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33ECF" w:rsidRPr="00AF5F12" w:rsidRDefault="00833ECF" w:rsidP="00AF5F12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1A2193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3ECF" w:rsidRPr="00AF5F12" w:rsidRDefault="00833ECF" w:rsidP="00813D80">
            <w:pPr>
              <w:spacing w:before="15" w:after="15" w:line="240" w:lineRule="auto"/>
              <w:ind w:left="142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</w:tr>
      <w:tr w:rsidR="00833ECF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833ECF" w:rsidRPr="00AF5F12" w:rsidRDefault="00833ECF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ECF" w:rsidRPr="00AF5F12" w:rsidRDefault="00833ECF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3ECF" w:rsidRPr="00AF5F12" w:rsidRDefault="00AA1C64" w:rsidP="00813D80">
            <w:pPr>
              <w:spacing w:before="15" w:after="15" w:line="240" w:lineRule="auto"/>
              <w:ind w:left="142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</w:tr>
      <w:tr w:rsidR="00AA1C64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AA1C64" w:rsidRPr="00AF5F12" w:rsidRDefault="00AA1C64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1A2193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1C64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 </w:t>
            </w:r>
            <w:r w:rsidR="00AA1C64"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 w:rsidR="00AA1C64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 w:rsidR="00AA1C64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="00AA1C64"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A1C64"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="00AA1C64"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AA1C64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AA1C64" w:rsidRPr="00AF5F12" w:rsidRDefault="00AA1C64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1A2193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1C64" w:rsidRPr="00AF5F12" w:rsidRDefault="00AA1C64" w:rsidP="00813D80">
            <w:pPr>
              <w:spacing w:before="15" w:after="15" w:line="240" w:lineRule="auto"/>
              <w:ind w:left="142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. мат.»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Немец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0C02B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4221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13D80">
            <w:pPr>
              <w:spacing w:before="15" w:after="15" w:line="240" w:lineRule="auto"/>
              <w:ind w:left="142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AA1C64" w:rsidRPr="00AF5F12" w:rsidTr="00B71ED5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AA1C64" w:rsidRPr="00AF5F12" w:rsidRDefault="00AA1C64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4221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AF5F12" w:rsidRDefault="00AA1C64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1C64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 </w:t>
            </w:r>
            <w:r w:rsidR="001A2193"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  <w:r w:rsidR="001A2193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2193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Даг</w:t>
            </w:r>
            <w:proofErr w:type="spellEnd"/>
            <w:r w:rsidR="001A2193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</w:tr>
      <w:tr w:rsidR="00AA1C64" w:rsidRPr="00AF5F12" w:rsidTr="00813D80">
        <w:tc>
          <w:tcPr>
            <w:tcW w:w="1502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C64" w:rsidRPr="00B71ED5" w:rsidRDefault="00AA1C64" w:rsidP="00833ECF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0F1F62" w:rsidRPr="00AF5F12" w:rsidTr="00DE2B56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F1F62" w:rsidRPr="00AF5F12" w:rsidRDefault="000F1F62" w:rsidP="00AF5F12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</w:tr>
      <w:tr w:rsidR="000F1F62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F1F62" w:rsidRPr="00AF5F12" w:rsidRDefault="000F1F62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</w:tr>
      <w:tr w:rsidR="000F1F62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F1F62" w:rsidRPr="00AF5F12" w:rsidRDefault="000F1F62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</w:tr>
      <w:tr w:rsidR="000F1F62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F1F62" w:rsidRPr="00AF5F12" w:rsidRDefault="000F1F62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0F1F62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F1F62" w:rsidRPr="00AF5F12" w:rsidRDefault="000F1F62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F1F62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F1F62" w:rsidRPr="00AF5F12" w:rsidRDefault="000F1F62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BC4F3B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. мат.»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155562" w:rsidP="00BC4F3B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gramEnd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ан.рус.я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AF5F12" w:rsidRDefault="000F1F62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F62" w:rsidRPr="00AF5F12" w:rsidRDefault="000F1F62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</w:tr>
      <w:tr w:rsidR="000F1F62" w:rsidRPr="00AF5F12" w:rsidTr="00813D80">
        <w:tc>
          <w:tcPr>
            <w:tcW w:w="1502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62" w:rsidRPr="00B71ED5" w:rsidRDefault="000F1F62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155562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155562"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="00155562"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 w:rsidR="00155562"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gramEnd"/>
            <w:r w:rsidR="00155562"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ан.рус.я</w:t>
            </w:r>
            <w:r w:rsidR="0015556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spellEnd"/>
            <w:r w:rsidR="00155562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.»</w:t>
            </w:r>
          </w:p>
        </w:tc>
      </w:tr>
      <w:tr w:rsidR="000C02BE" w:rsidRPr="00AF5F12" w:rsidTr="00DE2B56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C02BE" w:rsidRPr="00AF5F12" w:rsidRDefault="000C02BE" w:rsidP="00AF5F12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0C02B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4221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4221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gramEnd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ан.рус.я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Даг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0C02BE" w:rsidRPr="00AF5F12" w:rsidTr="00813D80">
        <w:tc>
          <w:tcPr>
            <w:tcW w:w="1502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F6735D" w:rsidRDefault="000C02BE" w:rsidP="000F1F62">
            <w:pPr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</w:p>
        </w:tc>
      </w:tr>
      <w:tr w:rsidR="000C02BE" w:rsidRPr="00AF5F12" w:rsidTr="00DE2B56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C02BE" w:rsidRPr="00AF5F12" w:rsidRDefault="000C02BE" w:rsidP="00BC4F3B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B4334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B4334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241FF2" w:rsidRDefault="000C02BE" w:rsidP="00241FF2">
            <w:pPr>
              <w:spacing w:before="15" w:after="15" w:line="240" w:lineRule="auto"/>
              <w:ind w:left="-108"/>
              <w:rPr>
                <w:rFonts w:ascii="Arial" w:eastAsia="Times New Roman" w:hAnsi="Arial" w:cs="Arial"/>
                <w:color w:val="252518"/>
                <w:sz w:val="20"/>
                <w:szCs w:val="20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1-я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Д«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Экология»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C02BE" w:rsidRPr="00AF5F12" w:rsidTr="00813D80">
        <w:tc>
          <w:tcPr>
            <w:tcW w:w="1502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4E36C0" w:rsidRDefault="000C02BE" w:rsidP="00155562">
            <w:pPr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ем.</w:t>
            </w: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зык»</w:t>
            </w:r>
            <w:r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0C02BE" w:rsidRPr="00AF5F12" w:rsidTr="00DE2B56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C02BE" w:rsidRPr="00AF5F12" w:rsidRDefault="000C02BE" w:rsidP="00AF5F12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1-я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4221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593316">
            <w:pPr>
              <w:spacing w:before="15" w:after="15" w:line="240" w:lineRule="auto"/>
              <w:ind w:left="-108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</w:tr>
      <w:tr w:rsidR="000C02BE" w:rsidRPr="00AF5F12" w:rsidTr="00813D80">
        <w:tc>
          <w:tcPr>
            <w:tcW w:w="1502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66B55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</w:tc>
      </w:tr>
      <w:tr w:rsidR="000C02BE" w:rsidRPr="00AF5F12" w:rsidTr="00DE2B56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C02BE" w:rsidRPr="00AF5F12" w:rsidRDefault="000C02BE" w:rsidP="00AF5F12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</w:tr>
      <w:tr w:rsidR="000C02BE" w:rsidRPr="00AF5F12" w:rsidTr="00DE2B56">
        <w:trPr>
          <w:trHeight w:val="13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B4334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</w:tr>
      <w:tr w:rsidR="000C02BE" w:rsidRPr="00AF5F12" w:rsidTr="00DE2B56">
        <w:trPr>
          <w:trHeight w:val="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Немец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</w:tr>
      <w:tr w:rsidR="000C02BE" w:rsidRPr="00AF5F12" w:rsidTr="00DE2B56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0C02BE" w:rsidRPr="00AF5F12" w:rsidRDefault="000C02BE" w:rsidP="00AF5F12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0C02B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ем.</w:t>
            </w: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зык»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BC4F3B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Д«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Экология»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02BE" w:rsidRPr="00AF5F12" w:rsidRDefault="000C02BE" w:rsidP="00AF5F1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</w:tr>
    </w:tbl>
    <w:p w:rsidR="009B19CC" w:rsidRDefault="009B19CC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  <w:r w:rsidRPr="009B19CC">
        <w:rPr>
          <w:rFonts w:ascii="Arial" w:eastAsia="Times New Roman" w:hAnsi="Arial" w:cs="Arial"/>
          <w:color w:val="252518"/>
          <w:sz w:val="20"/>
          <w:szCs w:val="20"/>
          <w:lang w:eastAsia="ru-RU"/>
        </w:rPr>
        <w:t> </w:t>
      </w: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AF5F12" w:rsidRDefault="00AF5F12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76192C" w:rsidRDefault="0076192C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20"/>
          <w:szCs w:val="20"/>
          <w:lang w:eastAsia="ru-RU"/>
        </w:rPr>
      </w:pPr>
    </w:p>
    <w:p w:rsidR="00D16463" w:rsidRDefault="00D16463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18"/>
          <w:szCs w:val="18"/>
          <w:lang w:eastAsia="ru-RU"/>
        </w:rPr>
      </w:pPr>
    </w:p>
    <w:p w:rsidR="005E4714" w:rsidRDefault="005E4714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18"/>
          <w:szCs w:val="18"/>
          <w:lang w:eastAsia="ru-RU"/>
        </w:rPr>
      </w:pPr>
    </w:p>
    <w:p w:rsidR="005B3304" w:rsidRPr="0076192C" w:rsidRDefault="005B3304" w:rsidP="009B19CC">
      <w:pPr>
        <w:spacing w:before="180" w:after="180" w:line="240" w:lineRule="auto"/>
        <w:rPr>
          <w:rFonts w:ascii="Arial" w:eastAsia="Times New Roman" w:hAnsi="Arial" w:cs="Arial"/>
          <w:color w:val="252518"/>
          <w:sz w:val="18"/>
          <w:szCs w:val="18"/>
          <w:lang w:eastAsia="ru-RU"/>
        </w:rPr>
      </w:pP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425"/>
        <w:gridCol w:w="2268"/>
        <w:gridCol w:w="1984"/>
        <w:gridCol w:w="1843"/>
        <w:gridCol w:w="1843"/>
        <w:gridCol w:w="1701"/>
      </w:tblGrid>
      <w:tr w:rsidR="000C4CB9" w:rsidRPr="00752FE2" w:rsidTr="00FC3D88">
        <w:trPr>
          <w:trHeight w:val="172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CB9" w:rsidRPr="00752FE2" w:rsidRDefault="000C4CB9" w:rsidP="009B19CC">
            <w:pPr>
              <w:spacing w:before="15" w:after="15" w:line="172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752FE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CB9" w:rsidRPr="00752FE2" w:rsidRDefault="000C4CB9" w:rsidP="009B19CC">
            <w:pPr>
              <w:spacing w:before="15" w:after="15" w:line="172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752FE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CB9" w:rsidRPr="00752FE2" w:rsidRDefault="000C4CB9" w:rsidP="009B19CC">
            <w:pPr>
              <w:spacing w:before="15" w:after="15" w:line="172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752FE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9А класс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CB9" w:rsidRPr="00752FE2" w:rsidRDefault="000C4CB9" w:rsidP="009B19CC">
            <w:pPr>
              <w:spacing w:before="15" w:after="15" w:line="172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752FE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9Б 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CB9" w:rsidRPr="00752FE2" w:rsidRDefault="000C4CB9" w:rsidP="009B19CC">
            <w:pPr>
              <w:spacing w:before="15" w:after="15" w:line="172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752FE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CB9" w:rsidRPr="00752FE2" w:rsidRDefault="000C4CB9" w:rsidP="009B19CC">
            <w:pPr>
              <w:spacing w:before="15" w:after="15" w:line="172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752FE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11класс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CB9" w:rsidRPr="00752FE2" w:rsidRDefault="000C4CB9" w:rsidP="009B19CC">
            <w:pPr>
              <w:spacing w:before="15" w:after="15" w:line="172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1A25D0" w:rsidRPr="00B4334E" w:rsidTr="00FC3D88"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25D0" w:rsidRPr="00B4334E" w:rsidRDefault="001A25D0" w:rsidP="009B19CC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CD2F43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8:30 – 9:10</w:t>
            </w:r>
          </w:p>
        </w:tc>
      </w:tr>
      <w:tr w:rsidR="001A25D0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9:20 – 10:00</w:t>
            </w:r>
          </w:p>
        </w:tc>
      </w:tr>
      <w:tr w:rsidR="001A25D0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CD2F43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урс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м-ка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10:10 – 10:50</w:t>
            </w:r>
          </w:p>
        </w:tc>
      </w:tr>
      <w:tr w:rsidR="001A25D0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11:00 -11:40</w:t>
            </w:r>
          </w:p>
        </w:tc>
      </w:tr>
      <w:tr w:rsidR="001A25D0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11:50 – 12:30</w:t>
            </w:r>
          </w:p>
        </w:tc>
      </w:tr>
      <w:tr w:rsidR="001A25D0" w:rsidRPr="00B4334E" w:rsidTr="00FC3D88">
        <w:trPr>
          <w:trHeight w:val="281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FE570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12:40 – 13:2</w:t>
            </w: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0</w:t>
            </w:r>
          </w:p>
        </w:tc>
      </w:tr>
      <w:tr w:rsidR="001A25D0" w:rsidRPr="00B4334E" w:rsidTr="00FC3D88"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5E4714">
            <w:pPr>
              <w:spacing w:before="15" w:after="15" w:line="240" w:lineRule="auto"/>
              <w:ind w:left="-153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Инд. проект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Элек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.к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урс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13:25 – 14:0</w:t>
            </w: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</w:tr>
      <w:tr w:rsidR="001A25D0" w:rsidRPr="00B4334E" w:rsidTr="00FC3D88"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A25D0" w:rsidRPr="00B4334E" w:rsidRDefault="001A25D0" w:rsidP="009B19CC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1A25D0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1A25D0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зык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833EC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1A25D0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1A25D0" w:rsidRPr="00B4334E" w:rsidRDefault="001A25D0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201306" w:rsidP="0020130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Даг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лит-</w:t>
            </w:r>
            <w:r w:rsidR="001A25D0"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5D0" w:rsidRPr="00B4334E" w:rsidRDefault="001A25D0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rPr>
          <w:trHeight w:val="401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201306">
            <w:pPr>
              <w:spacing w:before="15" w:after="15" w:line="240" w:lineRule="auto"/>
              <w:ind w:hanging="10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Эл. курс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rPr>
          <w:trHeight w:val="206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752FE2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5E4714">
            <w:pPr>
              <w:spacing w:before="15" w:after="15" w:line="240" w:lineRule="auto"/>
              <w:ind w:hanging="153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01306" w:rsidRPr="00B4334E" w:rsidRDefault="00122434" w:rsidP="009B19CC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 xml:space="preserve"> </w:t>
            </w:r>
            <w:r w:rsidR="00201306" w:rsidRPr="00B4334E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B4334E">
            <w:pPr>
              <w:spacing w:before="15" w:after="15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01306" w:rsidRPr="00B4334E" w:rsidTr="00FC3D88">
        <w:trPr>
          <w:trHeight w:val="388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01306" w:rsidRPr="00B4334E" w:rsidRDefault="00201306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306" w:rsidRPr="00B4334E" w:rsidRDefault="00201306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rPr>
          <w:trHeight w:val="124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AF5F12" w:rsidRDefault="00FC3D88" w:rsidP="000C02B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 xml:space="preserve"> формате ОГЭ»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C3D88" w:rsidRPr="00B4334E" w:rsidRDefault="00FC3D88" w:rsidP="009B19CC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rPr>
          <w:trHeight w:val="363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rPr>
          <w:trHeight w:val="25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389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FC3D88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18"/>
                <w:szCs w:val="18"/>
                <w:lang w:eastAsia="ru-RU"/>
              </w:rPr>
            </w:pPr>
            <w:r w:rsidRPr="00FC3D8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eastAsia="ru-RU"/>
              </w:rPr>
              <w:t>В/Д</w:t>
            </w:r>
            <w:proofErr w:type="gramStart"/>
            <w:r w:rsidRPr="00FC3D8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eastAsia="ru-RU"/>
              </w:rPr>
              <w:t>«В</w:t>
            </w:r>
            <w:proofErr w:type="gramEnd"/>
            <w:r w:rsidRPr="00FC3D88">
              <w:rPr>
                <w:rFonts w:ascii="Times New Roman" w:eastAsia="Times New Roman" w:hAnsi="Times New Roman" w:cs="Times New Roman"/>
                <w:b/>
                <w:bCs/>
                <w:color w:val="7030A0"/>
                <w:sz w:val="18"/>
                <w:szCs w:val="18"/>
                <w:lang w:eastAsia="ru-RU"/>
              </w:rPr>
              <w:t xml:space="preserve"> формате ОГЭ»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C3D88" w:rsidRPr="00B4334E" w:rsidRDefault="00FC3D88" w:rsidP="009B19CC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Обществозн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Род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Даг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лит-</w:t>
            </w: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урс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397FE0">
            <w:pPr>
              <w:spacing w:before="15" w:after="15" w:line="240" w:lineRule="auto"/>
              <w:ind w:hanging="15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урс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389E">
            <w:pPr>
              <w:spacing w:before="15" w:after="15" w:line="240" w:lineRule="auto"/>
              <w:ind w:hanging="15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8D389E" w:rsidRDefault="00FC3D88" w:rsidP="00397FE0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rPr>
          <w:trHeight w:val="7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C3D88" w:rsidRPr="00B4334E" w:rsidRDefault="00FC3D88" w:rsidP="009B19CC">
            <w:pPr>
              <w:spacing w:before="15" w:after="15" w:line="70" w:lineRule="atLeast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AF5F12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137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Даг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rPr>
          <w:trHeight w:val="137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137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137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137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137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137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B4334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rPr>
          <w:trHeight w:val="7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B4334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310C2C">
            <w:pPr>
              <w:spacing w:before="15" w:after="15" w:line="70" w:lineRule="atLeast"/>
              <w:ind w:hanging="128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урс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рус.яз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70" w:lineRule="atLeast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FC3D88" w:rsidRPr="00B4334E" w:rsidTr="00FC3D88"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FC3D88" w:rsidRPr="00B4334E" w:rsidRDefault="00FC3D88" w:rsidP="009B19CC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Даг</w:t>
            </w:r>
            <w:proofErr w:type="spellEnd"/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310C2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ОБЖ</w:t>
            </w: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43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lang w:eastAsia="ru-RU"/>
              </w:rPr>
            </w:pPr>
            <w:r w:rsidRPr="00B4334E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D88" w:rsidRPr="00B4334E" w:rsidRDefault="00FC3D88" w:rsidP="009B19C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</w:tbl>
    <w:p w:rsidR="007A182E" w:rsidRPr="00B4334E" w:rsidRDefault="007A182E">
      <w:pPr>
        <w:rPr>
          <w:sz w:val="24"/>
          <w:szCs w:val="24"/>
        </w:rPr>
      </w:pPr>
    </w:p>
    <w:p w:rsidR="0046337F" w:rsidRDefault="0046337F"/>
    <w:p w:rsidR="0046337F" w:rsidRDefault="0046337F"/>
    <w:p w:rsidR="0046337F" w:rsidRDefault="0046337F"/>
    <w:p w:rsidR="0046337F" w:rsidRDefault="0046337F"/>
    <w:p w:rsidR="0046337F" w:rsidRDefault="0046337F"/>
    <w:p w:rsidR="0046337F" w:rsidRDefault="0046337F"/>
    <w:p w:rsidR="0046337F" w:rsidRDefault="0046337F"/>
    <w:p w:rsidR="001B332F" w:rsidRDefault="001B332F" w:rsidP="001B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       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5B3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Большебредихинская</w:t>
      </w:r>
      <w:proofErr w:type="spellEnd"/>
      <w:r w:rsidRPr="005B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                                                                                                                                                                     __________ Гасанова Э.Р.  </w:t>
      </w:r>
    </w:p>
    <w:p w:rsidR="001B332F" w:rsidRDefault="001B332F" w:rsidP="001B3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32F" w:rsidRDefault="001B332F" w:rsidP="004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</w:pPr>
    </w:p>
    <w:p w:rsidR="0046337F" w:rsidRPr="00DE2B56" w:rsidRDefault="0046337F" w:rsidP="00463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</w:pPr>
      <w:proofErr w:type="gramStart"/>
      <w:r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>Р</w:t>
      </w:r>
      <w:proofErr w:type="gramEnd"/>
      <w:r w:rsidRPr="00DE2B56">
        <w:rPr>
          <w:rFonts w:ascii="Times New Roman" w:eastAsia="Times New Roman" w:hAnsi="Times New Roman" w:cs="Times New Roman"/>
          <w:b/>
          <w:color w:val="7030A0"/>
          <w:sz w:val="72"/>
          <w:szCs w:val="72"/>
          <w:lang w:eastAsia="ru-RU"/>
        </w:rPr>
        <w:t xml:space="preserve"> А С П И С А Н И Е    У Р О К О В</w:t>
      </w:r>
    </w:p>
    <w:p w:rsidR="0046337F" w:rsidRPr="009B19CC" w:rsidRDefault="0046337F" w:rsidP="00463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4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25"/>
        <w:gridCol w:w="1560"/>
        <w:gridCol w:w="1559"/>
        <w:gridCol w:w="89"/>
        <w:gridCol w:w="15"/>
        <w:gridCol w:w="1597"/>
        <w:gridCol w:w="1559"/>
        <w:gridCol w:w="1701"/>
        <w:gridCol w:w="1701"/>
        <w:gridCol w:w="1701"/>
        <w:gridCol w:w="1559"/>
        <w:gridCol w:w="142"/>
        <w:gridCol w:w="1418"/>
      </w:tblGrid>
      <w:tr w:rsidR="004D6665" w:rsidRPr="00AF5F12" w:rsidTr="002925D3">
        <w:trPr>
          <w:trHeight w:val="17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1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1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56" w:rsidRPr="00AF5F12" w:rsidRDefault="004D6665" w:rsidP="008D2D56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1</w:t>
            </w:r>
            <w:r w:rsidR="0080146D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В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2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2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3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3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4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8D2D56" w:rsidRPr="00AF5F12" w:rsidRDefault="008D2D56" w:rsidP="0046337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4</w:t>
            </w: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Б класс</w:t>
            </w:r>
          </w:p>
        </w:tc>
      </w:tr>
      <w:tr w:rsidR="00250DA9" w:rsidRPr="00AF5F12" w:rsidTr="002925D3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50DA9" w:rsidRPr="00AF5F12" w:rsidRDefault="00250DA9" w:rsidP="0046337F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A9" w:rsidRPr="00AF5F12" w:rsidRDefault="00250DA9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250DA9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50DA9" w:rsidRPr="00AF5F12" w:rsidRDefault="00250DA9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71ED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CF481F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</w:tr>
      <w:tr w:rsidR="00250DA9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50DA9" w:rsidRPr="00AF5F12" w:rsidRDefault="00250DA9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71ED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0DA9" w:rsidRPr="00AF5F12" w:rsidRDefault="00250DA9" w:rsidP="00CF481F">
            <w:pPr>
              <w:spacing w:before="15" w:after="15" w:line="240" w:lineRule="auto"/>
              <w:ind w:left="142" w:hanging="142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</w:tr>
      <w:tr w:rsidR="00250DA9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50DA9" w:rsidRPr="00AF5F12" w:rsidRDefault="00250DA9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A9" w:rsidRPr="00AF5F12" w:rsidRDefault="00250DA9" w:rsidP="004D6665">
            <w:pPr>
              <w:spacing w:before="15" w:after="15" w:line="240" w:lineRule="auto"/>
              <w:ind w:hanging="108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5B461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Д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НТТ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»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0DA9" w:rsidRPr="00AF5F12" w:rsidRDefault="00250DA9" w:rsidP="00CF481F">
            <w:pPr>
              <w:spacing w:before="15" w:after="15" w:line="240" w:lineRule="auto"/>
              <w:ind w:left="142" w:hanging="142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</w:tr>
      <w:tr w:rsidR="00250DA9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50DA9" w:rsidRPr="00AF5F12" w:rsidRDefault="00250DA9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71ED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D1646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9E3736" w:rsidRDefault="009E373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0"/>
                <w:szCs w:val="20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 «</w:t>
            </w:r>
            <w:proofErr w:type="spell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Фин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.г</w:t>
            </w:r>
            <w:proofErr w:type="gramEnd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рам</w:t>
            </w:r>
            <w:proofErr w:type="spellEnd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0DA9" w:rsidRPr="00AF5F12" w:rsidRDefault="00250DA9" w:rsidP="00CF481F">
            <w:pPr>
              <w:spacing w:before="15" w:after="15" w:line="240" w:lineRule="auto"/>
              <w:ind w:left="142" w:hanging="142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</w:tr>
      <w:tr w:rsidR="00250DA9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50DA9" w:rsidRPr="00AF5F12" w:rsidRDefault="00250DA9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CF481F" w:rsidP="00D1646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9E3736" w:rsidRDefault="009E373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0"/>
                <w:szCs w:val="20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Д«</w:t>
            </w:r>
            <w:proofErr w:type="gramEnd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Экология»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AF5F12" w:rsidRDefault="00250DA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0DA9" w:rsidRPr="00AF5F12" w:rsidRDefault="00250DA9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50DA9" w:rsidRPr="00AF5F12" w:rsidTr="00BE0E84">
        <w:tc>
          <w:tcPr>
            <w:tcW w:w="1559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DA9" w:rsidRPr="00D16463" w:rsidRDefault="00250DA9" w:rsidP="001B332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1646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От того, что ты делаешь сегодня, зависит то, как ты будешь жить завтра.</w:t>
            </w:r>
          </w:p>
        </w:tc>
      </w:tr>
      <w:tr w:rsidR="00D03BA7" w:rsidRPr="00AF5F12" w:rsidTr="002925D3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03BA7" w:rsidRPr="00AF5F12" w:rsidRDefault="00D03BA7" w:rsidP="0046337F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D03BA7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03BA7" w:rsidRPr="00AF5F12" w:rsidRDefault="00D03BA7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="00D03BA7"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</w:tr>
      <w:tr w:rsidR="00D03BA7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03BA7" w:rsidRPr="00AF5F12" w:rsidRDefault="00D03BA7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softHyphen/>
              <w:t>-ка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softHyphen/>
              <w:t>-ка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softHyphen/>
              <w:t>-ка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softHyphen/>
              <w:t>-ка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250DA9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softHyphen/>
              <w:t>-ка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</w:tr>
      <w:tr w:rsidR="00D03BA7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03BA7" w:rsidRPr="00AF5F12" w:rsidRDefault="00D03BA7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softHyphen/>
              <w:t>-ка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</w:tr>
      <w:tr w:rsidR="00D03BA7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03BA7" w:rsidRPr="00AF5F12" w:rsidRDefault="00D03BA7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9E3736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од.игры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B3687A" w:rsidRDefault="00D03BA7" w:rsidP="00B3687A">
            <w:pPr>
              <w:spacing w:before="15" w:after="15" w:line="240" w:lineRule="auto"/>
              <w:ind w:hanging="108"/>
              <w:rPr>
                <w:rFonts w:ascii="Arial" w:eastAsia="Times New Roman" w:hAnsi="Arial" w:cs="Arial"/>
                <w:color w:val="252518"/>
                <w:sz w:val="20"/>
                <w:szCs w:val="20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9E3736" w:rsidRDefault="00133B4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0"/>
                <w:szCs w:val="20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</w:tr>
      <w:tr w:rsidR="00D03BA7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03BA7" w:rsidRPr="00AF5F12" w:rsidRDefault="00D03BA7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D03BA7" w:rsidRPr="00AF5F12" w:rsidTr="00BE0E84">
        <w:tc>
          <w:tcPr>
            <w:tcW w:w="1559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B3687A" w:rsidRDefault="00D03BA7" w:rsidP="001B332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3687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Не бойся, что не знаешь – бойся, что не учишься.  </w:t>
            </w:r>
            <w:r w:rsidRPr="00B3687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Китайская мудрость</w:t>
            </w:r>
          </w:p>
        </w:tc>
      </w:tr>
      <w:tr w:rsidR="00D03BA7" w:rsidRPr="00AF5F12" w:rsidTr="002925D3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03BA7" w:rsidRPr="00AF5F12" w:rsidRDefault="00D03BA7" w:rsidP="0046337F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D03BA7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D03BA7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D03BA7" w:rsidRPr="00AF5F12" w:rsidRDefault="00D03BA7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BA7" w:rsidRPr="00AF5F12" w:rsidRDefault="00D03BA7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5B461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Д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НТТ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BA7" w:rsidRPr="00AF5F12" w:rsidRDefault="00D03BA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3BA7" w:rsidRPr="00AF5F12" w:rsidRDefault="00CD27B0" w:rsidP="008D08E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</w:tr>
      <w:tr w:rsidR="00CD27B0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CD27B0" w:rsidRPr="00AF5F12" w:rsidRDefault="00CD27B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7B0" w:rsidRPr="00AF5F12" w:rsidRDefault="00CD27B0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5B461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Д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НТТ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Математи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</w:tr>
      <w:tr w:rsidR="00CD27B0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CD27B0" w:rsidRPr="00AF5F12" w:rsidRDefault="00CD27B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7B0" w:rsidRPr="00AF5F12" w:rsidRDefault="00CD27B0" w:rsidP="001A219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71ED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B4334E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</w:tr>
      <w:tr w:rsidR="00CD27B0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CD27B0" w:rsidRPr="00AF5F12" w:rsidRDefault="00CD27B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9E373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од.игры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7B0" w:rsidRPr="00AF5F12" w:rsidRDefault="005B4617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Д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НТТ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»</w:t>
            </w:r>
          </w:p>
        </w:tc>
      </w:tr>
      <w:tr w:rsidR="00CD27B0" w:rsidRPr="00AF5F12" w:rsidTr="002925D3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CD27B0" w:rsidRPr="00AF5F12" w:rsidRDefault="00CD27B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CD27B0" w:rsidRPr="00AF5F12" w:rsidTr="00BE0E84">
        <w:tc>
          <w:tcPr>
            <w:tcW w:w="1559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B3687A" w:rsidRDefault="00CD27B0" w:rsidP="001B332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3687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Важно не количество знаний, а качество их. Можно знать очень многое, не зная самого нужного.  </w:t>
            </w:r>
            <w:proofErr w:type="spellStart"/>
            <w:r w:rsidRPr="00B3687A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Л.Тольстой</w:t>
            </w:r>
            <w:proofErr w:type="spellEnd"/>
          </w:p>
        </w:tc>
      </w:tr>
      <w:tr w:rsidR="00CD27B0" w:rsidRPr="00AF5F12" w:rsidTr="00F33D5F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D27B0" w:rsidRPr="00AF5F12" w:rsidRDefault="00CD27B0" w:rsidP="0046337F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7B0" w:rsidRPr="00AF5F12" w:rsidRDefault="002925D3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B3687A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7B0" w:rsidRPr="00AF5F12" w:rsidRDefault="00CD27B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CD27B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CD27B0" w:rsidRPr="00AF5F12" w:rsidRDefault="00CD27B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7B0" w:rsidRPr="00AF5F12" w:rsidRDefault="00CD27B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B3687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7B0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CD27B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CD27B0" w:rsidRPr="00AF5F12" w:rsidRDefault="00CD27B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CD27B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7B0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4B3B2C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7B0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="00CD27B0"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27B0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</w:tr>
      <w:tr w:rsidR="002925D3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925D3" w:rsidRPr="00AF5F12" w:rsidRDefault="002925D3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5D3" w:rsidRPr="00AF5F12" w:rsidRDefault="002925D3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</w:tr>
      <w:tr w:rsidR="002925D3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925D3" w:rsidRPr="00AF5F12" w:rsidRDefault="002925D3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25D3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ОРКСЭ</w:t>
            </w:r>
          </w:p>
        </w:tc>
      </w:tr>
      <w:tr w:rsidR="002925D3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2925D3" w:rsidRPr="00AF5F12" w:rsidRDefault="002925D3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925D3" w:rsidRPr="00AF5F12" w:rsidRDefault="002925D3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2925D3" w:rsidRPr="00AF5F12" w:rsidTr="00BE0E84">
        <w:tc>
          <w:tcPr>
            <w:tcW w:w="1559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D3" w:rsidRPr="00D6708C" w:rsidRDefault="002925D3" w:rsidP="001B332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670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Учителя только открывают двери, дальше вы идете сами.</w:t>
            </w:r>
          </w:p>
        </w:tc>
      </w:tr>
      <w:tr w:rsidR="004B3B2C" w:rsidRPr="00AF5F12" w:rsidTr="00F33D5F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4B3B2C" w:rsidRPr="00AF5F12" w:rsidRDefault="004B3B2C" w:rsidP="0046337F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B2C" w:rsidRPr="00AF5F12" w:rsidRDefault="004B3B2C" w:rsidP="008D2D5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B2C" w:rsidRPr="00AF5F12" w:rsidRDefault="004B3B2C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3B2C" w:rsidRPr="00AF5F12" w:rsidRDefault="004B3B2C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Рус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F33D5F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252518"/>
                <w:sz w:val="24"/>
                <w:szCs w:val="24"/>
                <w:lang w:eastAsia="ru-RU"/>
              </w:rPr>
            </w:pPr>
            <w:r w:rsidRPr="00F33D5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B3B2C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Матем-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37244A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F33D5F" w:rsidRDefault="00EF15D0" w:rsidP="009E3736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252518"/>
                <w:sz w:val="24"/>
                <w:szCs w:val="24"/>
                <w:lang w:eastAsia="ru-RU"/>
              </w:rPr>
            </w:pPr>
            <w:r w:rsidRPr="00F33D5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9E3736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gramEnd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ан.рус.я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spellEnd"/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B3687A">
            <w:pPr>
              <w:spacing w:before="15" w:after="15" w:line="240" w:lineRule="auto"/>
              <w:ind w:hanging="108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F33D5F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252518"/>
                <w:sz w:val="24"/>
                <w:szCs w:val="24"/>
                <w:lang w:eastAsia="ru-RU"/>
              </w:rPr>
            </w:pPr>
            <w:r w:rsidRPr="00F33D5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EF15D0" w:rsidRPr="00AF5F12" w:rsidTr="00BE0E84">
        <w:tc>
          <w:tcPr>
            <w:tcW w:w="15594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D6708C" w:rsidRDefault="00EF15D0" w:rsidP="001B332F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670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Пока вы ленитесь, другие делают – не </w:t>
            </w:r>
            <w:proofErr w:type="gramStart"/>
            <w:r w:rsidRPr="00D670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стоит</w:t>
            </w:r>
            <w:proofErr w:type="gramEnd"/>
            <w:r w:rsidRPr="00D670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 xml:space="preserve"> потом говорить о несправедливости жизни.   </w:t>
            </w:r>
            <w:r w:rsidRPr="00D6708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Омар Хайям</w:t>
            </w:r>
          </w:p>
        </w:tc>
      </w:tr>
      <w:tr w:rsidR="00EF15D0" w:rsidRPr="00AF5F12" w:rsidTr="00F33D5F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F15D0" w:rsidRPr="00AF5F12" w:rsidRDefault="00EF15D0" w:rsidP="0046337F">
            <w:pPr>
              <w:spacing w:before="15" w:after="15" w:line="240" w:lineRule="auto"/>
              <w:ind w:left="113" w:right="113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b/>
                <w:bCs/>
                <w:color w:val="252518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F33D5F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b/>
                <w:color w:val="252518"/>
                <w:sz w:val="24"/>
                <w:szCs w:val="24"/>
                <w:lang w:eastAsia="ru-RU"/>
              </w:rPr>
            </w:pPr>
            <w:r w:rsidRPr="00F33D5F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>Шахматы</w:t>
            </w:r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</w:tr>
      <w:tr w:rsidR="00EF15D0" w:rsidRPr="00AF5F12" w:rsidTr="00F33D5F">
        <w:trPr>
          <w:trHeight w:val="137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133B49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В/Д</w:t>
            </w:r>
            <w:proofErr w:type="gram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«</w:t>
            </w:r>
            <w:proofErr w:type="spellStart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gramEnd"/>
            <w:r w:rsidRPr="009E3736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ан.рус.я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EE11F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 мир</w:t>
            </w:r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A42213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Д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НТТ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Физ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кул-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Анг</w:t>
            </w:r>
            <w:proofErr w:type="spellEnd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. </w:t>
            </w: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Технология</w:t>
            </w:r>
          </w:p>
        </w:tc>
      </w:tr>
      <w:tr w:rsidR="00EF15D0" w:rsidRPr="00AF5F12" w:rsidTr="00F33D5F">
        <w:trPr>
          <w:trHeight w:val="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Д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НТТ</w:t>
            </w:r>
            <w:r w:rsidRPr="00241FF2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од</w:t>
            </w:r>
            <w:proofErr w:type="gramStart"/>
            <w:r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.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я</w:t>
            </w:r>
            <w:proofErr w:type="gramEnd"/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  <w:tr w:rsidR="00EF15D0" w:rsidRPr="00AF5F12" w:rsidTr="00F33D5F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:rsidR="00EF15D0" w:rsidRPr="00AF5F12" w:rsidRDefault="00EF15D0" w:rsidP="0046337F">
            <w:pPr>
              <w:spacing w:after="0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  <w:r w:rsidRPr="00AF5F12"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15D0" w:rsidRPr="00AF5F12" w:rsidRDefault="00EF15D0" w:rsidP="0046337F">
            <w:pPr>
              <w:spacing w:before="15" w:after="15" w:line="240" w:lineRule="auto"/>
              <w:rPr>
                <w:rFonts w:ascii="Arial" w:eastAsia="Times New Roman" w:hAnsi="Arial" w:cs="Arial"/>
                <w:color w:val="252518"/>
                <w:sz w:val="24"/>
                <w:szCs w:val="24"/>
                <w:lang w:eastAsia="ru-RU"/>
              </w:rPr>
            </w:pPr>
          </w:p>
        </w:tc>
      </w:tr>
    </w:tbl>
    <w:p w:rsidR="0046337F" w:rsidRDefault="0046337F"/>
    <w:sectPr w:rsidR="0046337F" w:rsidSect="009B19C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9CC"/>
    <w:rsid w:val="000C02BE"/>
    <w:rsid w:val="000C4CB9"/>
    <w:rsid w:val="000D315D"/>
    <w:rsid w:val="000F1F62"/>
    <w:rsid w:val="00116153"/>
    <w:rsid w:val="00120C74"/>
    <w:rsid w:val="00122434"/>
    <w:rsid w:val="00133B49"/>
    <w:rsid w:val="00155562"/>
    <w:rsid w:val="00170859"/>
    <w:rsid w:val="0018400E"/>
    <w:rsid w:val="001A2193"/>
    <w:rsid w:val="001A25D0"/>
    <w:rsid w:val="001B332F"/>
    <w:rsid w:val="00201306"/>
    <w:rsid w:val="00241FF2"/>
    <w:rsid w:val="00250DA9"/>
    <w:rsid w:val="002925D3"/>
    <w:rsid w:val="002C5544"/>
    <w:rsid w:val="002F1D0F"/>
    <w:rsid w:val="002F6994"/>
    <w:rsid w:val="00302C18"/>
    <w:rsid w:val="00310C2C"/>
    <w:rsid w:val="00371FFE"/>
    <w:rsid w:val="0037244A"/>
    <w:rsid w:val="00397FE0"/>
    <w:rsid w:val="0040195C"/>
    <w:rsid w:val="00412560"/>
    <w:rsid w:val="0046337F"/>
    <w:rsid w:val="00484470"/>
    <w:rsid w:val="004B3B2C"/>
    <w:rsid w:val="004D543C"/>
    <w:rsid w:val="004D6665"/>
    <w:rsid w:val="004E36C0"/>
    <w:rsid w:val="004E6416"/>
    <w:rsid w:val="005000E2"/>
    <w:rsid w:val="00593316"/>
    <w:rsid w:val="005B3304"/>
    <w:rsid w:val="005B3B29"/>
    <w:rsid w:val="005B4617"/>
    <w:rsid w:val="005C4DBE"/>
    <w:rsid w:val="005C63A7"/>
    <w:rsid w:val="005E4714"/>
    <w:rsid w:val="005F066B"/>
    <w:rsid w:val="00603D87"/>
    <w:rsid w:val="00642918"/>
    <w:rsid w:val="00662BB3"/>
    <w:rsid w:val="006F1DAC"/>
    <w:rsid w:val="00752FE2"/>
    <w:rsid w:val="00753FDE"/>
    <w:rsid w:val="0076192C"/>
    <w:rsid w:val="007706DB"/>
    <w:rsid w:val="007A182E"/>
    <w:rsid w:val="007A761D"/>
    <w:rsid w:val="007D3AF9"/>
    <w:rsid w:val="007E47B9"/>
    <w:rsid w:val="0080146D"/>
    <w:rsid w:val="0080551B"/>
    <w:rsid w:val="00813D80"/>
    <w:rsid w:val="00831BD4"/>
    <w:rsid w:val="00833ECF"/>
    <w:rsid w:val="00866B55"/>
    <w:rsid w:val="008D08EE"/>
    <w:rsid w:val="008D2D56"/>
    <w:rsid w:val="008D389E"/>
    <w:rsid w:val="008F291A"/>
    <w:rsid w:val="0097606B"/>
    <w:rsid w:val="009A6802"/>
    <w:rsid w:val="009B19CC"/>
    <w:rsid w:val="009E3736"/>
    <w:rsid w:val="00A42213"/>
    <w:rsid w:val="00A44072"/>
    <w:rsid w:val="00AA1C64"/>
    <w:rsid w:val="00AA5EDE"/>
    <w:rsid w:val="00AC11B7"/>
    <w:rsid w:val="00AF2486"/>
    <w:rsid w:val="00AF5F12"/>
    <w:rsid w:val="00B034E4"/>
    <w:rsid w:val="00B27649"/>
    <w:rsid w:val="00B3687A"/>
    <w:rsid w:val="00B4334E"/>
    <w:rsid w:val="00B71ED5"/>
    <w:rsid w:val="00B87B99"/>
    <w:rsid w:val="00BC4F3B"/>
    <w:rsid w:val="00BE0E84"/>
    <w:rsid w:val="00BE2E01"/>
    <w:rsid w:val="00C83867"/>
    <w:rsid w:val="00CB747C"/>
    <w:rsid w:val="00CD27B0"/>
    <w:rsid w:val="00CD2F43"/>
    <w:rsid w:val="00CF481F"/>
    <w:rsid w:val="00D03BA7"/>
    <w:rsid w:val="00D16463"/>
    <w:rsid w:val="00D6365F"/>
    <w:rsid w:val="00D6708C"/>
    <w:rsid w:val="00DE2B56"/>
    <w:rsid w:val="00E47213"/>
    <w:rsid w:val="00E633F8"/>
    <w:rsid w:val="00EB12F1"/>
    <w:rsid w:val="00EB47FF"/>
    <w:rsid w:val="00EE11F3"/>
    <w:rsid w:val="00EF15D0"/>
    <w:rsid w:val="00EF5694"/>
    <w:rsid w:val="00F00D7E"/>
    <w:rsid w:val="00F1330E"/>
    <w:rsid w:val="00F26A5E"/>
    <w:rsid w:val="00F33D5F"/>
    <w:rsid w:val="00F6735D"/>
    <w:rsid w:val="00F77BDE"/>
    <w:rsid w:val="00FB5F6A"/>
    <w:rsid w:val="00FC3D88"/>
    <w:rsid w:val="00FD100A"/>
    <w:rsid w:val="00FD2CE3"/>
    <w:rsid w:val="00FD38CA"/>
    <w:rsid w:val="00FE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19CC"/>
    <w:rPr>
      <w:b/>
      <w:bCs/>
    </w:rPr>
  </w:style>
  <w:style w:type="paragraph" w:styleId="a4">
    <w:name w:val="Normal (Web)"/>
    <w:basedOn w:val="a"/>
    <w:uiPriority w:val="99"/>
    <w:semiHidden/>
    <w:unhideWhenUsed/>
    <w:rsid w:val="009B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6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2020-09-22T16:48:00Z</cp:lastPrinted>
  <dcterms:created xsi:type="dcterms:W3CDTF">2019-09-14T23:45:00Z</dcterms:created>
  <dcterms:modified xsi:type="dcterms:W3CDTF">2020-09-22T17:37:00Z</dcterms:modified>
</cp:coreProperties>
</file>